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EBDF7" w14:textId="77777777" w:rsidR="008C6A10" w:rsidRDefault="001E190C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Cs/>
          <w:color w:val="000000"/>
          <w:sz w:val="24"/>
          <w:szCs w:val="24"/>
          <w:lang w:eastAsia="es-CO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CO"/>
        </w:rPr>
        <w:t>|</w:t>
      </w:r>
    </w:p>
    <w:p w14:paraId="6ACFE63D" w14:textId="77777777" w:rsidR="00A84952" w:rsidRPr="00A84952" w:rsidRDefault="00A84952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  <w:r w:rsidRPr="00A84952">
        <w:rPr>
          <w:rFonts w:ascii="Calibri" w:eastAsia="Times New Roman" w:hAnsi="Calibri" w:cs="Calibri"/>
          <w:bCs/>
          <w:color w:val="000000"/>
          <w:sz w:val="24"/>
          <w:szCs w:val="24"/>
          <w:lang w:eastAsia="es-CO"/>
        </w:rPr>
        <w:t>Buen</w:t>
      </w:r>
      <w:r w:rsidR="0096702F">
        <w:rPr>
          <w:rFonts w:ascii="Calibri" w:eastAsia="Times New Roman" w:hAnsi="Calibri" w:cs="Calibri"/>
          <w:bCs/>
          <w:color w:val="000000"/>
          <w:sz w:val="24"/>
          <w:szCs w:val="24"/>
          <w:lang w:eastAsia="es-CO"/>
        </w:rPr>
        <w:t xml:space="preserve">os días </w:t>
      </w:r>
      <w:r w:rsidRPr="00A84952">
        <w:rPr>
          <w:rFonts w:ascii="Calibri" w:eastAsia="Times New Roman" w:hAnsi="Calibri" w:cs="Calibri"/>
          <w:bCs/>
          <w:color w:val="000000"/>
          <w:sz w:val="24"/>
          <w:szCs w:val="24"/>
          <w:lang w:eastAsia="es-CO"/>
        </w:rPr>
        <w:t>, de manera atenta agradezco realizar los siguientes cambios en el enlace: </w:t>
      </w:r>
      <w:hyperlink r:id="rId8" w:tgtFrame="_blank" w:history="1">
        <w:r w:rsidRPr="00A84952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lang w:eastAsia="es-CO"/>
          </w:rPr>
          <w:t>https://www.acueducto.com.co/wps/portal/EAB2/Home/participa/convocatorias</w:t>
        </w:r>
      </w:hyperlink>
    </w:p>
    <w:p w14:paraId="44C098E3" w14:textId="77777777" w:rsidR="00A84952" w:rsidRPr="00A84952" w:rsidRDefault="00A84952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  <w:r w:rsidRPr="00A84952">
        <w:rPr>
          <w:rFonts w:ascii="Calibri" w:eastAsia="Times New Roman" w:hAnsi="Calibri" w:cs="Calibri"/>
          <w:color w:val="000000"/>
          <w:sz w:val="24"/>
          <w:szCs w:val="24"/>
          <w:lang w:eastAsia="es-CO"/>
        </w:rPr>
        <w:t> </w:t>
      </w:r>
    </w:p>
    <w:p w14:paraId="2BB61781" w14:textId="77777777" w:rsidR="00A84952" w:rsidRPr="00A84952" w:rsidRDefault="00A84952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es-CO"/>
        </w:rPr>
      </w:pPr>
      <w:r w:rsidRPr="00A84952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es-CO"/>
        </w:rPr>
        <w:t>Numeral 6.8. Convocatorias.</w:t>
      </w:r>
    </w:p>
    <w:p w14:paraId="03B07DF1" w14:textId="51B51CDE" w:rsidR="00A84952" w:rsidRPr="00A84952" w:rsidRDefault="00A84952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</w:p>
    <w:p w14:paraId="1D3C67E2" w14:textId="68BB38F5" w:rsidR="002A4ADA" w:rsidRDefault="00A84952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  <w:lang w:eastAsia="es-CO"/>
        </w:rPr>
      </w:pPr>
      <w:r w:rsidRPr="00A8495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CO"/>
        </w:rPr>
        <w:t>En el ítem de “Evento del mes”</w:t>
      </w:r>
      <w:r w:rsidR="00000788" w:rsidRPr="00A8495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CO"/>
        </w:rPr>
        <w:t>: </w:t>
      </w:r>
      <w:r w:rsidR="00000788" w:rsidRPr="002A4ADA">
        <w:rPr>
          <w:rFonts w:ascii="Calibri" w:eastAsia="Times New Roman" w:hAnsi="Calibri" w:cs="Calibri"/>
          <w:b/>
          <w:bCs/>
          <w:sz w:val="24"/>
          <w:szCs w:val="24"/>
          <w:highlight w:val="green"/>
          <w:bdr w:val="none" w:sz="0" w:space="0" w:color="auto" w:frame="1"/>
          <w:lang w:eastAsia="es-CO"/>
        </w:rPr>
        <w:t>Ajustar imagen teniendo en cuenta la</w:t>
      </w:r>
      <w:r w:rsidR="00623E6F">
        <w:rPr>
          <w:rFonts w:ascii="Calibri" w:eastAsia="Times New Roman" w:hAnsi="Calibri" w:cs="Calibri"/>
          <w:b/>
          <w:bCs/>
          <w:sz w:val="24"/>
          <w:szCs w:val="24"/>
          <w:highlight w:val="green"/>
          <w:bdr w:val="none" w:sz="0" w:space="0" w:color="auto" w:frame="1"/>
          <w:lang w:eastAsia="es-CO"/>
        </w:rPr>
        <w:t>s</w:t>
      </w:r>
      <w:r w:rsidR="00000788" w:rsidRPr="002A4ADA">
        <w:rPr>
          <w:rFonts w:ascii="Calibri" w:eastAsia="Times New Roman" w:hAnsi="Calibri" w:cs="Calibri"/>
          <w:b/>
          <w:bCs/>
          <w:sz w:val="24"/>
          <w:szCs w:val="24"/>
          <w:highlight w:val="green"/>
          <w:bdr w:val="none" w:sz="0" w:space="0" w:color="auto" w:frame="1"/>
          <w:lang w:eastAsia="es-CO"/>
        </w:rPr>
        <w:t xml:space="preserve"> enviada</w:t>
      </w:r>
      <w:r w:rsidR="0059769B" w:rsidRPr="0059769B">
        <w:rPr>
          <w:rFonts w:ascii="Calibri" w:eastAsia="Times New Roman" w:hAnsi="Calibri" w:cs="Calibri"/>
          <w:b/>
          <w:bCs/>
          <w:sz w:val="24"/>
          <w:szCs w:val="24"/>
          <w:highlight w:val="green"/>
          <w:bdr w:val="none" w:sz="0" w:space="0" w:color="auto" w:frame="1"/>
          <w:lang w:eastAsia="es-CO"/>
        </w:rPr>
        <w:t>s</w:t>
      </w:r>
      <w:r w:rsidR="00000788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  <w:lang w:eastAsia="es-CO"/>
        </w:rPr>
        <w:t>.</w:t>
      </w:r>
    </w:p>
    <w:p w14:paraId="4EFF3267" w14:textId="77777777" w:rsidR="002A4ADA" w:rsidRDefault="002A4ADA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</w:p>
    <w:p w14:paraId="2ECC3DBF" w14:textId="2350037C" w:rsidR="00AD1C14" w:rsidRDefault="00667135" w:rsidP="005F6A12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  <w:r w:rsidRPr="00667135">
        <w:rPr>
          <w:rFonts w:ascii="Calibri" w:eastAsia="Times New Roman" w:hAnsi="Calibri" w:cs="Calibri"/>
          <w:noProof/>
          <w:color w:val="000000"/>
          <w:sz w:val="24"/>
          <w:szCs w:val="24"/>
          <w:lang w:eastAsia="es-CO"/>
        </w:rPr>
        <w:drawing>
          <wp:inline distT="0" distB="0" distL="0" distR="0" wp14:anchorId="4FA26BCF" wp14:editId="6A5D5871">
            <wp:extent cx="4745651" cy="5917721"/>
            <wp:effectExtent l="19050" t="19050" r="17145" b="26035"/>
            <wp:docPr id="1145379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791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9192" cy="59346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2DBD5AE" w14:textId="5F293B28" w:rsidR="00AD1C14" w:rsidRDefault="00AD1C14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</w:p>
    <w:p w14:paraId="52CF4D55" w14:textId="7E8E2AC2" w:rsidR="00AD1C14" w:rsidRDefault="00AD1C14" w:rsidP="00A8495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CO"/>
        </w:rPr>
      </w:pPr>
    </w:p>
    <w:p w14:paraId="7AFA828F" w14:textId="77777777" w:rsidR="00667135" w:rsidRDefault="00667135" w:rsidP="00550ED7">
      <w:pPr>
        <w:jc w:val="center"/>
        <w:rPr>
          <w:b/>
          <w:color w:val="0070C0"/>
        </w:rPr>
      </w:pPr>
    </w:p>
    <w:p w14:paraId="528C9855" w14:textId="1A16E276" w:rsidR="0096702F" w:rsidRPr="00681005" w:rsidRDefault="0096702F" w:rsidP="00550ED7">
      <w:pPr>
        <w:jc w:val="center"/>
        <w:rPr>
          <w:b/>
          <w:color w:val="0070C0"/>
        </w:rPr>
      </w:pPr>
      <w:r w:rsidRPr="00681005">
        <w:rPr>
          <w:b/>
          <w:color w:val="0070C0"/>
        </w:rPr>
        <w:t>En la parte posterior de la imagen anterior, eliminar el texto existente y colocar el siguiente:</w:t>
      </w:r>
    </w:p>
    <w:p w14:paraId="4CDEC378" w14:textId="5C5D964E" w:rsidR="00A85504" w:rsidRPr="00A85504" w:rsidRDefault="00A85504" w:rsidP="00A85504">
      <w:pPr>
        <w:jc w:val="center"/>
        <w:rPr>
          <w:b/>
          <w:bCs/>
          <w:color w:val="000000"/>
          <w:sz w:val="27"/>
          <w:szCs w:val="27"/>
        </w:rPr>
      </w:pPr>
      <w:r w:rsidRPr="00A85504">
        <w:rPr>
          <w:b/>
          <w:bCs/>
          <w:color w:val="000000"/>
          <w:sz w:val="27"/>
          <w:szCs w:val="27"/>
        </w:rPr>
        <w:t xml:space="preserve">“Estudiantes con discapacidad visual conocen la </w:t>
      </w:r>
      <w:r>
        <w:rPr>
          <w:b/>
          <w:bCs/>
          <w:color w:val="000000"/>
          <w:sz w:val="27"/>
          <w:szCs w:val="27"/>
        </w:rPr>
        <w:t>r</w:t>
      </w:r>
      <w:r w:rsidRPr="00A85504">
        <w:rPr>
          <w:b/>
          <w:bCs/>
          <w:color w:val="000000"/>
          <w:sz w:val="27"/>
          <w:szCs w:val="27"/>
        </w:rPr>
        <w:t xml:space="preserve">uta del </w:t>
      </w:r>
      <w:r>
        <w:rPr>
          <w:b/>
          <w:bCs/>
          <w:color w:val="000000"/>
          <w:sz w:val="27"/>
          <w:szCs w:val="27"/>
        </w:rPr>
        <w:t>a</w:t>
      </w:r>
      <w:r w:rsidRPr="00A85504">
        <w:rPr>
          <w:b/>
          <w:bCs/>
          <w:color w:val="000000"/>
          <w:sz w:val="27"/>
          <w:szCs w:val="27"/>
        </w:rPr>
        <w:t>gua a través de la maqueta pedagógica de la Empresa de Acueducto y Alcantarillado de Bogotá – ESP”</w:t>
      </w:r>
    </w:p>
    <w:p w14:paraId="05F4ACD7" w14:textId="4F4F5AFB" w:rsidR="005D739E" w:rsidRDefault="004341E7" w:rsidP="00995B59">
      <w:pPr>
        <w:jc w:val="center"/>
        <w:rPr>
          <w:color w:val="000000"/>
          <w:sz w:val="27"/>
          <w:szCs w:val="27"/>
        </w:rPr>
      </w:pP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E55F4A" wp14:editId="6FB72AC1">
                <wp:simplePos x="0" y="0"/>
                <wp:positionH relativeFrom="column">
                  <wp:posOffset>1215390</wp:posOffset>
                </wp:positionH>
                <wp:positionV relativeFrom="paragraph">
                  <wp:posOffset>1377315</wp:posOffset>
                </wp:positionV>
                <wp:extent cx="0" cy="596347"/>
                <wp:effectExtent l="95250" t="0" r="57150" b="51435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634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8C6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95.7pt;margin-top:108.45pt;width:0;height:4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" strokecolor="red" strokeweight="2.25pt">
                <v:stroke endarrow="block" joinstyle="miter"/>
              </v:shape>
            </w:pict>
          </mc:Fallback>
        </mc:AlternateContent>
      </w:r>
      <w:r w:rsidR="00130B5C" w:rsidRPr="00130B5C">
        <w:rPr>
          <w:noProof/>
          <w:color w:val="000000"/>
          <w:sz w:val="27"/>
          <w:szCs w:val="27"/>
        </w:rPr>
        <w:drawing>
          <wp:inline distT="0" distB="0" distL="0" distR="0" wp14:anchorId="0CEE6BE0" wp14:editId="368B5E1F">
            <wp:extent cx="5576482" cy="1628775"/>
            <wp:effectExtent l="0" t="0" r="5715" b="0"/>
            <wp:docPr id="20372149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149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0114" cy="164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C5071" w14:textId="6F2AB168" w:rsidR="00972AB7" w:rsidRDefault="00972AB7"/>
    <w:p w14:paraId="1506EACD" w14:textId="77777777" w:rsidR="00972AB7" w:rsidRPr="00972AB7" w:rsidRDefault="00972AB7" w:rsidP="00972AB7">
      <w:pPr>
        <w:spacing w:after="0" w:line="240" w:lineRule="auto"/>
        <w:rPr>
          <w:b/>
        </w:rPr>
      </w:pPr>
      <w:r w:rsidRPr="00972AB7">
        <w:rPr>
          <w:b/>
          <w:color w:val="0070C0"/>
        </w:rPr>
        <w:t>En este espacio Colocar:</w:t>
      </w:r>
    </w:p>
    <w:p w14:paraId="5329E8D5" w14:textId="2070F78F" w:rsidR="007B4866" w:rsidRPr="007B4866" w:rsidRDefault="00901CE3" w:rsidP="007B4866">
      <w:pPr>
        <w:spacing w:after="0" w:line="240" w:lineRule="auto"/>
        <w:rPr>
          <w:b/>
          <w:highlight w:val="green"/>
        </w:rPr>
      </w:pPr>
      <w:r>
        <w:rPr>
          <w:b/>
          <w:highlight w:val="green"/>
        </w:rPr>
        <w:t>Miércoles</w:t>
      </w:r>
      <w:r w:rsidR="00FD5E83">
        <w:rPr>
          <w:b/>
          <w:highlight w:val="green"/>
        </w:rPr>
        <w:t xml:space="preserve"> </w:t>
      </w:r>
      <w:r w:rsidR="000B4E5B">
        <w:rPr>
          <w:b/>
          <w:highlight w:val="green"/>
        </w:rPr>
        <w:t>30</w:t>
      </w:r>
      <w:r w:rsidR="00FD5E83">
        <w:rPr>
          <w:b/>
          <w:highlight w:val="green"/>
        </w:rPr>
        <w:t xml:space="preserve"> de </w:t>
      </w:r>
      <w:r w:rsidR="00550ED7">
        <w:rPr>
          <w:b/>
          <w:highlight w:val="green"/>
        </w:rPr>
        <w:t xml:space="preserve">Septiembre de </w:t>
      </w:r>
      <w:r w:rsidR="007B4866" w:rsidRPr="007B4866">
        <w:rPr>
          <w:b/>
          <w:highlight w:val="green"/>
        </w:rPr>
        <w:t>202</w:t>
      </w:r>
      <w:r w:rsidR="00FD5E83">
        <w:rPr>
          <w:b/>
          <w:highlight w:val="green"/>
        </w:rPr>
        <w:t>6</w:t>
      </w:r>
    </w:p>
    <w:p w14:paraId="5F86ABF8" w14:textId="44705F7F" w:rsidR="002A269E" w:rsidRDefault="000B4E5B" w:rsidP="00D2228C">
      <w:pPr>
        <w:spacing w:after="0" w:line="240" w:lineRule="auto"/>
        <w:rPr>
          <w:b/>
        </w:rPr>
      </w:pPr>
      <w:r>
        <w:rPr>
          <w:b/>
        </w:rPr>
        <w:t>9:00 a.m.</w:t>
      </w:r>
    </w:p>
    <w:p w14:paraId="458D50DA" w14:textId="77777777" w:rsidR="000B4E5B" w:rsidRDefault="000B4E5B" w:rsidP="00D2228C">
      <w:pPr>
        <w:spacing w:after="0" w:line="240" w:lineRule="auto"/>
        <w:rPr>
          <w:b/>
        </w:rPr>
      </w:pPr>
    </w:p>
    <w:p w14:paraId="7BFD75C0" w14:textId="4EFA99D6" w:rsidR="005A3DED" w:rsidRPr="00D2228C" w:rsidRDefault="004341E7" w:rsidP="00D2228C">
      <w:pPr>
        <w:spacing w:after="0" w:line="240" w:lineRule="auto"/>
        <w:rPr>
          <w:b/>
        </w:rPr>
      </w:pP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9094F7" wp14:editId="1102BED0">
                <wp:simplePos x="0" y="0"/>
                <wp:positionH relativeFrom="column">
                  <wp:posOffset>3796665</wp:posOffset>
                </wp:positionH>
                <wp:positionV relativeFrom="paragraph">
                  <wp:posOffset>1401445</wp:posOffset>
                </wp:positionV>
                <wp:extent cx="0" cy="596347"/>
                <wp:effectExtent l="95250" t="0" r="57150" b="51435"/>
                <wp:wrapNone/>
                <wp:docPr id="9" name="Conector recto de flech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634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EC5AF" id="Conector recto de flecha 9" o:spid="_x0000_s1026" type="#_x0000_t32" style="position:absolute;margin-left:298.95pt;margin-top:110.35pt;width:0;height:4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" strokecolor="red" strokeweight="2.25pt">
                <v:stroke endarrow="block" joinstyle="miter"/>
              </v:shape>
            </w:pict>
          </mc:Fallback>
        </mc:AlternateContent>
      </w:r>
      <w:r w:rsidR="00FD5E83" w:rsidRPr="00130B5C">
        <w:rPr>
          <w:noProof/>
          <w:color w:val="000000"/>
          <w:sz w:val="27"/>
          <w:szCs w:val="27"/>
        </w:rPr>
        <w:drawing>
          <wp:inline distT="0" distB="0" distL="0" distR="0" wp14:anchorId="7EEC823A" wp14:editId="524CE2F4">
            <wp:extent cx="5576482" cy="1628775"/>
            <wp:effectExtent l="0" t="0" r="5715" b="0"/>
            <wp:docPr id="5163342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149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0114" cy="164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65AE3" w14:textId="34896AC4" w:rsidR="00A20C42" w:rsidRDefault="00A20C42" w:rsidP="00972AB7">
      <w:pPr>
        <w:spacing w:after="0" w:line="240" w:lineRule="auto"/>
        <w:rPr>
          <w:b/>
        </w:rPr>
      </w:pPr>
    </w:p>
    <w:p w14:paraId="16D1B2CE" w14:textId="7336DC58" w:rsidR="00A20C42" w:rsidRPr="00972AB7" w:rsidRDefault="00A20C42" w:rsidP="00972AB7">
      <w:pPr>
        <w:spacing w:after="0" w:line="240" w:lineRule="auto"/>
        <w:rPr>
          <w:b/>
        </w:rPr>
      </w:pPr>
    </w:p>
    <w:p w14:paraId="2157613E" w14:textId="59B88A09" w:rsidR="0096702F" w:rsidRDefault="0096702F" w:rsidP="0096702F">
      <w:pPr>
        <w:spacing w:after="0" w:line="240" w:lineRule="auto"/>
        <w:ind w:left="4956"/>
        <w:rPr>
          <w:b/>
          <w:color w:val="0070C0"/>
        </w:rPr>
      </w:pPr>
      <w:r w:rsidRPr="00972AB7">
        <w:rPr>
          <w:b/>
          <w:color w:val="0070C0"/>
        </w:rPr>
        <w:t>En este espacio Colocar:</w:t>
      </w:r>
    </w:p>
    <w:p w14:paraId="073CF75E" w14:textId="1F1288F4" w:rsidR="006C1149" w:rsidRPr="005677EF" w:rsidRDefault="00B835E7" w:rsidP="007B4866">
      <w:pPr>
        <w:spacing w:after="0" w:line="240" w:lineRule="auto"/>
        <w:ind w:left="4956"/>
        <w:rPr>
          <w:highlight w:val="green"/>
        </w:rPr>
      </w:pPr>
      <w:r w:rsidRPr="005677EF">
        <w:rPr>
          <w:b/>
          <w:bCs/>
          <w:color w:val="000000" w:themeColor="text1"/>
          <w:highlight w:val="green"/>
        </w:rPr>
        <w:t xml:space="preserve">Lugar: </w:t>
      </w:r>
      <w:r w:rsidR="00C02CE4" w:rsidRPr="005677EF">
        <w:rPr>
          <w:b/>
          <w:bCs/>
          <w:color w:val="000000" w:themeColor="text1"/>
          <w:highlight w:val="green"/>
        </w:rPr>
        <w:t xml:space="preserve"> </w:t>
      </w:r>
      <w:r w:rsidR="00082CED" w:rsidRPr="005677EF">
        <w:rPr>
          <w:highlight w:val="green"/>
        </w:rPr>
        <w:t>Colegio I.E.D. República de China</w:t>
      </w:r>
    </w:p>
    <w:p w14:paraId="29119F77" w14:textId="49C36093" w:rsidR="00082CED" w:rsidRPr="005677EF" w:rsidRDefault="00082CED" w:rsidP="00082CED">
      <w:pPr>
        <w:spacing w:after="0" w:line="240" w:lineRule="auto"/>
        <w:ind w:left="4956"/>
        <w:rPr>
          <w:color w:val="000000" w:themeColor="text1"/>
          <w:highlight w:val="green"/>
        </w:rPr>
      </w:pPr>
      <w:r w:rsidRPr="005677EF">
        <w:rPr>
          <w:color w:val="000000" w:themeColor="text1"/>
          <w:highlight w:val="green"/>
        </w:rPr>
        <w:t xml:space="preserve">Ubicado </w:t>
      </w:r>
      <w:r w:rsidR="00551153" w:rsidRPr="005677EF">
        <w:rPr>
          <w:color w:val="000000" w:themeColor="text1"/>
          <w:highlight w:val="green"/>
        </w:rPr>
        <w:t>en la Calle 80B #92 39</w:t>
      </w:r>
    </w:p>
    <w:p w14:paraId="241F6CAD" w14:textId="3A365111" w:rsidR="00082CED" w:rsidRPr="005677EF" w:rsidRDefault="00082CED" w:rsidP="00082CED">
      <w:pPr>
        <w:spacing w:after="0" w:line="240" w:lineRule="auto"/>
        <w:ind w:left="4956"/>
      </w:pPr>
      <w:hyperlink r:id="rId11" w:history="1">
        <w:r w:rsidRPr="005677EF">
          <w:rPr>
            <w:b/>
            <w:bCs/>
            <w:color w:val="000000" w:themeColor="text1"/>
            <w:highlight w:val="green"/>
          </w:rPr>
          <w:t>https:</w:t>
        </w:r>
      </w:hyperlink>
      <w:r w:rsidRPr="005677EF">
        <w:rPr>
          <w:b/>
          <w:bCs/>
          <w:highlight w:val="green"/>
        </w:rPr>
        <w:t xml:space="preserve"> </w:t>
      </w:r>
      <w:hyperlink r:id="rId12" w:history="1">
        <w:r w:rsidR="005677EF" w:rsidRPr="005677EF">
          <w:rPr>
            <w:rStyle w:val="Hipervnculo"/>
            <w:highlight w:val="green"/>
          </w:rPr>
          <w:t>https://maps.app.goo.gl/3K5pmD7rsFzhgknA8</w:t>
        </w:r>
      </w:hyperlink>
    </w:p>
    <w:p w14:paraId="7934C02F" w14:textId="77777777" w:rsidR="005677EF" w:rsidRDefault="005677EF" w:rsidP="00082CED">
      <w:pPr>
        <w:spacing w:after="0" w:line="240" w:lineRule="auto"/>
        <w:ind w:left="4956"/>
        <w:rPr>
          <w:b/>
          <w:color w:val="0070C0"/>
        </w:rPr>
      </w:pPr>
    </w:p>
    <w:p w14:paraId="27E0C45C" w14:textId="4FA341BC" w:rsidR="00D87F2E" w:rsidRDefault="00333924" w:rsidP="00065121">
      <w:pPr>
        <w:spacing w:after="0" w:line="240" w:lineRule="auto"/>
        <w:rPr>
          <w:b/>
          <w:color w:val="0070C0"/>
        </w:rPr>
      </w:pPr>
      <w:r>
        <w:rPr>
          <w:b/>
          <w:color w:val="0070C0"/>
        </w:rPr>
        <w:t xml:space="preserve">Mantener Logos del final. </w:t>
      </w:r>
    </w:p>
    <w:p w14:paraId="51BBED64" w14:textId="77777777" w:rsidR="004756A5" w:rsidRDefault="004756A5" w:rsidP="00065121">
      <w:pPr>
        <w:spacing w:after="0" w:line="240" w:lineRule="auto"/>
        <w:rPr>
          <w:b/>
        </w:rPr>
      </w:pPr>
    </w:p>
    <w:sectPr w:rsidR="004756A5">
      <w:head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F577" w14:textId="77777777" w:rsidR="003E36F5" w:rsidRDefault="003E36F5" w:rsidP="008C6A10">
      <w:pPr>
        <w:spacing w:after="0" w:line="240" w:lineRule="auto"/>
      </w:pPr>
      <w:r>
        <w:separator/>
      </w:r>
    </w:p>
  </w:endnote>
  <w:endnote w:type="continuationSeparator" w:id="0">
    <w:p w14:paraId="779EF4C8" w14:textId="77777777" w:rsidR="003E36F5" w:rsidRDefault="003E36F5" w:rsidP="008C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B563" w14:textId="77777777" w:rsidR="003E36F5" w:rsidRDefault="003E36F5" w:rsidP="008C6A10">
      <w:pPr>
        <w:spacing w:after="0" w:line="240" w:lineRule="auto"/>
      </w:pPr>
      <w:r>
        <w:separator/>
      </w:r>
    </w:p>
  </w:footnote>
  <w:footnote w:type="continuationSeparator" w:id="0">
    <w:p w14:paraId="43589131" w14:textId="77777777" w:rsidR="003E36F5" w:rsidRDefault="003E36F5" w:rsidP="008C6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E0A39" w14:textId="77777777" w:rsidR="008C6A10" w:rsidRDefault="008C6A10" w:rsidP="008C6A1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565597F9" wp14:editId="2CB417A8">
          <wp:simplePos x="0" y="0"/>
          <wp:positionH relativeFrom="margin">
            <wp:align>center</wp:align>
          </wp:positionH>
          <wp:positionV relativeFrom="paragraph">
            <wp:posOffset>69907</wp:posOffset>
          </wp:positionV>
          <wp:extent cx="2518410" cy="431800"/>
          <wp:effectExtent l="0" t="0" r="0" b="635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41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CB0319" w14:textId="77777777" w:rsidR="008C6A10" w:rsidRDefault="008C6A10" w:rsidP="008C6A10">
    <w:pPr>
      <w:pStyle w:val="Encabezado"/>
    </w:pPr>
  </w:p>
  <w:p w14:paraId="0142C07C" w14:textId="77777777" w:rsidR="008C6A10" w:rsidRDefault="008C6A10" w:rsidP="008C6A10">
    <w:pPr>
      <w:pStyle w:val="Encabezado"/>
    </w:pPr>
  </w:p>
  <w:p w14:paraId="78DF05D2" w14:textId="77777777" w:rsidR="008C6A10" w:rsidRPr="00576F23" w:rsidRDefault="008C6A10" w:rsidP="008C6A10">
    <w:pPr>
      <w:pStyle w:val="Encabezado"/>
      <w:jc w:val="center"/>
      <w:rPr>
        <w:rFonts w:asciiTheme="majorHAnsi" w:hAnsiTheme="majorHAnsi" w:cstheme="majorHAnsi"/>
        <w:b/>
        <w:bCs/>
        <w:sz w:val="20"/>
        <w:szCs w:val="20"/>
      </w:rPr>
    </w:pPr>
    <w:r w:rsidRPr="00576F23">
      <w:rPr>
        <w:rFonts w:asciiTheme="majorHAnsi" w:hAnsiTheme="majorHAnsi" w:cstheme="majorHAnsi"/>
        <w:b/>
        <w:bCs/>
        <w:sz w:val="20"/>
        <w:szCs w:val="20"/>
      </w:rPr>
      <w:t>GERENCIA CORPORATIVA DE SERVICIO AL CLIENTE- DIRECCIÒN GESTIÒN COMUNITARIA</w:t>
    </w:r>
  </w:p>
  <w:p w14:paraId="1EEF5303" w14:textId="31575252" w:rsidR="008C6A10" w:rsidRPr="008C6A10" w:rsidRDefault="008C6A10" w:rsidP="008C6A10">
    <w:pPr>
      <w:pStyle w:val="Encabezado"/>
      <w:jc w:val="center"/>
    </w:pPr>
    <w:bookmarkStart w:id="0" w:name="_Hlk172794912"/>
    <w:r>
      <w:rPr>
        <w:rFonts w:asciiTheme="majorHAnsi" w:hAnsiTheme="majorHAnsi" w:cstheme="majorHAnsi"/>
        <w:b/>
        <w:bCs/>
        <w:sz w:val="20"/>
        <w:szCs w:val="20"/>
      </w:rPr>
      <w:t>MENU PARTICIPA- 6.8</w:t>
    </w:r>
    <w:bookmarkEnd w:id="0"/>
    <w:r w:rsidR="001E190C">
      <w:rPr>
        <w:rFonts w:asciiTheme="majorHAnsi" w:hAnsiTheme="majorHAnsi" w:cstheme="majorHAnsi"/>
        <w:b/>
        <w:bCs/>
        <w:sz w:val="20"/>
        <w:szCs w:val="20"/>
      </w:rPr>
      <w:t>-</w:t>
    </w:r>
    <w:r w:rsidR="00C416CB">
      <w:rPr>
        <w:rFonts w:asciiTheme="majorHAnsi" w:hAnsiTheme="majorHAnsi" w:cstheme="majorHAnsi"/>
        <w:b/>
        <w:bCs/>
        <w:sz w:val="20"/>
        <w:szCs w:val="20"/>
      </w:rPr>
      <w:t>E</w:t>
    </w:r>
    <w:r w:rsidR="001E190C">
      <w:rPr>
        <w:rFonts w:asciiTheme="majorHAnsi" w:hAnsiTheme="majorHAnsi" w:cstheme="majorHAnsi"/>
        <w:b/>
        <w:bCs/>
        <w:sz w:val="20"/>
        <w:szCs w:val="20"/>
      </w:rPr>
      <w:t xml:space="preserve">VENTO DEL MES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674C0"/>
    <w:multiLevelType w:val="multilevel"/>
    <w:tmpl w:val="71D8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7E5A8F"/>
    <w:multiLevelType w:val="multilevel"/>
    <w:tmpl w:val="5BBC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342737">
    <w:abstractNumId w:val="1"/>
  </w:num>
  <w:num w:numId="2" w16cid:durableId="187295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952"/>
    <w:rsid w:val="00000788"/>
    <w:rsid w:val="000024BD"/>
    <w:rsid w:val="000064BE"/>
    <w:rsid w:val="000153F9"/>
    <w:rsid w:val="00065121"/>
    <w:rsid w:val="0007659B"/>
    <w:rsid w:val="00080610"/>
    <w:rsid w:val="00082CED"/>
    <w:rsid w:val="00091260"/>
    <w:rsid w:val="000B4E5B"/>
    <w:rsid w:val="000D0971"/>
    <w:rsid w:val="000E226B"/>
    <w:rsid w:val="00104770"/>
    <w:rsid w:val="00116F5C"/>
    <w:rsid w:val="001209E4"/>
    <w:rsid w:val="00130B5C"/>
    <w:rsid w:val="00147065"/>
    <w:rsid w:val="00153A91"/>
    <w:rsid w:val="001663BC"/>
    <w:rsid w:val="00170E62"/>
    <w:rsid w:val="00197410"/>
    <w:rsid w:val="001B2225"/>
    <w:rsid w:val="001E190C"/>
    <w:rsid w:val="001E41E8"/>
    <w:rsid w:val="00215ED8"/>
    <w:rsid w:val="00220775"/>
    <w:rsid w:val="00242F61"/>
    <w:rsid w:val="00261370"/>
    <w:rsid w:val="00265482"/>
    <w:rsid w:val="002A269E"/>
    <w:rsid w:val="002A4ADA"/>
    <w:rsid w:val="002B23B6"/>
    <w:rsid w:val="002B6E3C"/>
    <w:rsid w:val="002C7746"/>
    <w:rsid w:val="00300369"/>
    <w:rsid w:val="00325CBE"/>
    <w:rsid w:val="00331258"/>
    <w:rsid w:val="00333924"/>
    <w:rsid w:val="003464B2"/>
    <w:rsid w:val="003577CD"/>
    <w:rsid w:val="003664B4"/>
    <w:rsid w:val="0037136D"/>
    <w:rsid w:val="003B0627"/>
    <w:rsid w:val="003B161D"/>
    <w:rsid w:val="003C0C90"/>
    <w:rsid w:val="003E36F5"/>
    <w:rsid w:val="00412DF7"/>
    <w:rsid w:val="00432DFA"/>
    <w:rsid w:val="004341E7"/>
    <w:rsid w:val="004756A5"/>
    <w:rsid w:val="00483102"/>
    <w:rsid w:val="004974DA"/>
    <w:rsid w:val="004E552E"/>
    <w:rsid w:val="004E67BC"/>
    <w:rsid w:val="00540F21"/>
    <w:rsid w:val="00550ED7"/>
    <w:rsid w:val="00551153"/>
    <w:rsid w:val="00551561"/>
    <w:rsid w:val="005677EF"/>
    <w:rsid w:val="005702D2"/>
    <w:rsid w:val="005826B4"/>
    <w:rsid w:val="0059406A"/>
    <w:rsid w:val="0059769B"/>
    <w:rsid w:val="005A3DED"/>
    <w:rsid w:val="005B513D"/>
    <w:rsid w:val="005C70E3"/>
    <w:rsid w:val="005D739E"/>
    <w:rsid w:val="005E298B"/>
    <w:rsid w:val="005F6A12"/>
    <w:rsid w:val="00614118"/>
    <w:rsid w:val="00623E6F"/>
    <w:rsid w:val="00633FB0"/>
    <w:rsid w:val="00636E90"/>
    <w:rsid w:val="006451EB"/>
    <w:rsid w:val="006470A5"/>
    <w:rsid w:val="00667135"/>
    <w:rsid w:val="00672624"/>
    <w:rsid w:val="00681005"/>
    <w:rsid w:val="0068566A"/>
    <w:rsid w:val="006C1149"/>
    <w:rsid w:val="006D1CAE"/>
    <w:rsid w:val="006E7EDF"/>
    <w:rsid w:val="006F3843"/>
    <w:rsid w:val="006F5EFB"/>
    <w:rsid w:val="00704DBF"/>
    <w:rsid w:val="00713B17"/>
    <w:rsid w:val="0072401B"/>
    <w:rsid w:val="00735C1B"/>
    <w:rsid w:val="007450E4"/>
    <w:rsid w:val="00766205"/>
    <w:rsid w:val="0077793A"/>
    <w:rsid w:val="0078516D"/>
    <w:rsid w:val="007B4866"/>
    <w:rsid w:val="007B540D"/>
    <w:rsid w:val="007D009B"/>
    <w:rsid w:val="007F1F04"/>
    <w:rsid w:val="00824123"/>
    <w:rsid w:val="00873B88"/>
    <w:rsid w:val="00884A7B"/>
    <w:rsid w:val="008C1778"/>
    <w:rsid w:val="008C199D"/>
    <w:rsid w:val="008C4303"/>
    <w:rsid w:val="008C6A10"/>
    <w:rsid w:val="008F3C42"/>
    <w:rsid w:val="008F70D0"/>
    <w:rsid w:val="00901CE3"/>
    <w:rsid w:val="00905B7D"/>
    <w:rsid w:val="00910C6E"/>
    <w:rsid w:val="00931E37"/>
    <w:rsid w:val="00932EEA"/>
    <w:rsid w:val="0096702F"/>
    <w:rsid w:val="0097078C"/>
    <w:rsid w:val="00972AB7"/>
    <w:rsid w:val="009818AB"/>
    <w:rsid w:val="009820E7"/>
    <w:rsid w:val="00984865"/>
    <w:rsid w:val="00994E9E"/>
    <w:rsid w:val="00995B59"/>
    <w:rsid w:val="00996EC6"/>
    <w:rsid w:val="009A6894"/>
    <w:rsid w:val="009C247F"/>
    <w:rsid w:val="009E6403"/>
    <w:rsid w:val="00A20C42"/>
    <w:rsid w:val="00A73F04"/>
    <w:rsid w:val="00A833BB"/>
    <w:rsid w:val="00A84952"/>
    <w:rsid w:val="00A85504"/>
    <w:rsid w:val="00AA0E01"/>
    <w:rsid w:val="00AB31F9"/>
    <w:rsid w:val="00AB77FB"/>
    <w:rsid w:val="00AC59A9"/>
    <w:rsid w:val="00AD1C14"/>
    <w:rsid w:val="00AE1AA7"/>
    <w:rsid w:val="00AF038D"/>
    <w:rsid w:val="00AF3D4A"/>
    <w:rsid w:val="00AF492F"/>
    <w:rsid w:val="00B03B39"/>
    <w:rsid w:val="00B15C9E"/>
    <w:rsid w:val="00B164CB"/>
    <w:rsid w:val="00B317FD"/>
    <w:rsid w:val="00B412D2"/>
    <w:rsid w:val="00B4577B"/>
    <w:rsid w:val="00B503C9"/>
    <w:rsid w:val="00B63931"/>
    <w:rsid w:val="00B70863"/>
    <w:rsid w:val="00B835E7"/>
    <w:rsid w:val="00BC0062"/>
    <w:rsid w:val="00BC1F45"/>
    <w:rsid w:val="00BD3B09"/>
    <w:rsid w:val="00BD63BD"/>
    <w:rsid w:val="00BE1A07"/>
    <w:rsid w:val="00BE2EA3"/>
    <w:rsid w:val="00C02CE4"/>
    <w:rsid w:val="00C416CB"/>
    <w:rsid w:val="00CA126C"/>
    <w:rsid w:val="00CB001E"/>
    <w:rsid w:val="00CC4580"/>
    <w:rsid w:val="00D16F82"/>
    <w:rsid w:val="00D2228C"/>
    <w:rsid w:val="00D31EE5"/>
    <w:rsid w:val="00D515D1"/>
    <w:rsid w:val="00D6231E"/>
    <w:rsid w:val="00D87F2E"/>
    <w:rsid w:val="00D96550"/>
    <w:rsid w:val="00D97B39"/>
    <w:rsid w:val="00DB0DDE"/>
    <w:rsid w:val="00DE70BD"/>
    <w:rsid w:val="00E12E3C"/>
    <w:rsid w:val="00E23A8A"/>
    <w:rsid w:val="00E80EB0"/>
    <w:rsid w:val="00EE724C"/>
    <w:rsid w:val="00F114FC"/>
    <w:rsid w:val="00F160A5"/>
    <w:rsid w:val="00F52A53"/>
    <w:rsid w:val="00F901DA"/>
    <w:rsid w:val="00FA3F5A"/>
    <w:rsid w:val="00FD5E83"/>
    <w:rsid w:val="00FF01F5"/>
    <w:rsid w:val="00F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28C2"/>
  <w15:chartTrackingRefBased/>
  <w15:docId w15:val="{2858A6B2-D89E-4AC5-99DD-D0AC8BEA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6E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8495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C6A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6A10"/>
  </w:style>
  <w:style w:type="paragraph" w:styleId="Piedepgina">
    <w:name w:val="footer"/>
    <w:basedOn w:val="Normal"/>
    <w:link w:val="PiedepginaCar"/>
    <w:uiPriority w:val="99"/>
    <w:unhideWhenUsed/>
    <w:rsid w:val="008C6A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6A10"/>
  </w:style>
  <w:style w:type="character" w:customStyle="1" w:styleId="Ttulo1Car">
    <w:name w:val="Título 1 Car"/>
    <w:basedOn w:val="Fuentedeprrafopredeter"/>
    <w:link w:val="Ttulo1"/>
    <w:uiPriority w:val="9"/>
    <w:rsid w:val="002B6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ncinsinresolver">
    <w:name w:val="Unresolved Mention"/>
    <w:basedOn w:val="Fuentedeprrafopredeter"/>
    <w:uiPriority w:val="99"/>
    <w:semiHidden/>
    <w:unhideWhenUsed/>
    <w:rsid w:val="00B6393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63931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550E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ueducto.com.co/wps/portal/EAB2/Home/participa/convocatoria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ps.app.goo.gl/3K5pmD7rsFzhgknA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ps.app.goo.gl/7uoZDctEszfuftwm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57DC1-65E6-4A79-9BAF-B908033F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Vargas Rodriguez</dc:creator>
  <cp:keywords/>
  <dc:description/>
  <cp:lastModifiedBy>Luz Myriam Medina Gonzalez</cp:lastModifiedBy>
  <cp:revision>4</cp:revision>
  <dcterms:created xsi:type="dcterms:W3CDTF">2026-10-09T19:49:00Z</dcterms:created>
  <dcterms:modified xsi:type="dcterms:W3CDTF">2026-10-13T14:14:00Z</dcterms:modified>
</cp:coreProperties>
</file>